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1B" w:rsidRDefault="00E51A1B" w:rsidP="00E51A1B">
      <w:pPr>
        <w:pStyle w:val="Heading1"/>
      </w:pPr>
      <w:r>
        <w:t>Four-Square Vocabulary</w:t>
      </w:r>
    </w:p>
    <w:p w:rsidR="00E51A1B" w:rsidRDefault="00E51A1B" w:rsidP="00E51A1B"/>
    <w:p w:rsidR="00E51A1B" w:rsidRDefault="00E51A1B" w:rsidP="00E51A1B"/>
    <w:tbl>
      <w:tblPr>
        <w:tblW w:w="960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0"/>
        <w:gridCol w:w="4913"/>
      </w:tblGrid>
      <w:tr w:rsidR="00E51A1B" w:rsidTr="00E51A1B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4690" w:type="dxa"/>
          </w:tcPr>
          <w:p w:rsidR="00E51A1B" w:rsidRDefault="00E51A1B" w:rsidP="00DE455B">
            <w:r>
              <w:t>Word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913" w:type="dxa"/>
          </w:tcPr>
          <w:p w:rsidR="00E51A1B" w:rsidRDefault="00E51A1B" w:rsidP="00E51A1B">
            <w:r>
              <w:t xml:space="preserve">Use in Sentence </w:t>
            </w:r>
          </w:p>
        </w:tc>
      </w:tr>
      <w:tr w:rsidR="00E51A1B" w:rsidTr="00E51A1B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4690" w:type="dxa"/>
          </w:tcPr>
          <w:p w:rsidR="00E51A1B" w:rsidRDefault="00E51A1B" w:rsidP="00DE455B">
            <w:r>
              <w:t>Definition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913" w:type="dxa"/>
          </w:tcPr>
          <w:p w:rsidR="00E51A1B" w:rsidRDefault="00E51A1B" w:rsidP="00DE455B">
            <w:r>
              <w:t xml:space="preserve">Picture or Graphic </w:t>
            </w:r>
          </w:p>
        </w:tc>
      </w:tr>
    </w:tbl>
    <w:p w:rsidR="00F652DF" w:rsidRDefault="00F652DF"/>
    <w:p w:rsidR="00E51A1B" w:rsidRDefault="00E51A1B"/>
    <w:p w:rsidR="00E51A1B" w:rsidRDefault="00E51A1B"/>
    <w:p w:rsidR="00E51A1B" w:rsidRDefault="00E51A1B"/>
    <w:p w:rsidR="00E51A1B" w:rsidRDefault="00E51A1B"/>
    <w:p w:rsidR="00E51A1B" w:rsidRDefault="00E51A1B"/>
    <w:p w:rsidR="00E51A1B" w:rsidRDefault="00E51A1B"/>
    <w:p w:rsidR="00E51A1B" w:rsidRDefault="00E51A1B"/>
    <w:p w:rsidR="00E51A1B" w:rsidRDefault="00E51A1B"/>
    <w:p w:rsidR="00E51A1B" w:rsidRDefault="00E51A1B"/>
    <w:p w:rsidR="00E51A1B" w:rsidRDefault="00E51A1B"/>
    <w:p w:rsidR="00E51A1B" w:rsidRDefault="00E51A1B"/>
    <w:p w:rsidR="00E51A1B" w:rsidRDefault="00E51A1B"/>
    <w:p w:rsidR="00E51A1B" w:rsidRDefault="00E51A1B"/>
    <w:p w:rsidR="00E51A1B" w:rsidRDefault="00E51A1B"/>
    <w:p w:rsidR="00E51A1B" w:rsidRDefault="00E51A1B"/>
    <w:p w:rsidR="00E51A1B" w:rsidRDefault="00E51A1B" w:rsidP="00E51A1B">
      <w:pPr>
        <w:pStyle w:val="Heading1"/>
      </w:pPr>
      <w:r>
        <w:lastRenderedPageBreak/>
        <w:t>Four-Square Vocabulary</w:t>
      </w:r>
    </w:p>
    <w:p w:rsidR="00E51A1B" w:rsidRDefault="00E51A1B" w:rsidP="00E51A1B"/>
    <w:p w:rsidR="00E51A1B" w:rsidRDefault="00E51A1B" w:rsidP="00E51A1B"/>
    <w:tbl>
      <w:tblPr>
        <w:tblW w:w="960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0"/>
        <w:gridCol w:w="4913"/>
      </w:tblGrid>
      <w:tr w:rsidR="00E51A1B" w:rsidTr="00DE455B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4690" w:type="dxa"/>
          </w:tcPr>
          <w:p w:rsidR="00E51A1B" w:rsidRDefault="00E51A1B" w:rsidP="00DE455B">
            <w:r>
              <w:t>Word</w:t>
            </w:r>
            <w:r>
              <w:br/>
            </w:r>
            <w:r>
              <w:br/>
            </w:r>
            <w:r>
              <w:br/>
            </w:r>
            <w:r>
              <w:br/>
              <w:t xml:space="preserve">Czar </w:t>
            </w:r>
          </w:p>
        </w:tc>
        <w:tc>
          <w:tcPr>
            <w:tcW w:w="4913" w:type="dxa"/>
          </w:tcPr>
          <w:p w:rsidR="00E51A1B" w:rsidRDefault="00E51A1B" w:rsidP="00DE455B">
            <w:r>
              <w:t xml:space="preserve">Use in Sentence </w:t>
            </w:r>
          </w:p>
          <w:p w:rsidR="00E51A1B" w:rsidRDefault="00E51A1B" w:rsidP="00DE455B"/>
          <w:p w:rsidR="00E51A1B" w:rsidRDefault="00E51A1B" w:rsidP="00DE455B">
            <w:r>
              <w:t xml:space="preserve">The Czar </w:t>
            </w:r>
            <w:proofErr w:type="gramStart"/>
            <w:r>
              <w:t>control</w:t>
            </w:r>
            <w:proofErr w:type="gramEnd"/>
            <w:r>
              <w:t xml:space="preserve"> his country with unlimited and unchecked power. </w:t>
            </w:r>
          </w:p>
        </w:tc>
      </w:tr>
      <w:tr w:rsidR="00E51A1B" w:rsidTr="00DE455B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4690" w:type="dxa"/>
          </w:tcPr>
          <w:p w:rsidR="00E51A1B" w:rsidRDefault="00E51A1B" w:rsidP="00E51A1B">
            <w:r>
              <w:t>Definition</w:t>
            </w:r>
            <w:r>
              <w:br/>
            </w:r>
            <w:r>
              <w:br/>
            </w:r>
            <w:r>
              <w:br/>
            </w:r>
            <w:r>
              <w:br/>
              <w:t>1. The emperor of Russia until 1917.</w:t>
            </w:r>
          </w:p>
          <w:p w:rsidR="00E51A1B" w:rsidRDefault="00E51A1B" w:rsidP="00E51A1B">
            <w:r>
              <w:t xml:space="preserve">2. A tyrant; autocrat. </w:t>
            </w:r>
          </w:p>
          <w:p w:rsidR="00E51A1B" w:rsidRDefault="00E51A1B" w:rsidP="00DE455B"/>
        </w:tc>
        <w:tc>
          <w:tcPr>
            <w:tcW w:w="4913" w:type="dxa"/>
          </w:tcPr>
          <w:p w:rsidR="00E51A1B" w:rsidRDefault="00E51A1B" w:rsidP="00DE455B">
            <w:r>
              <w:t xml:space="preserve">Picture or Graphic </w:t>
            </w:r>
          </w:p>
          <w:p w:rsidR="00E51A1B" w:rsidRDefault="00E51A1B" w:rsidP="00DE455B">
            <w:r>
              <w:t>Czar Nicholas II</w:t>
            </w:r>
          </w:p>
          <w:p w:rsidR="00E51A1B" w:rsidRDefault="00E51A1B" w:rsidP="00DE455B">
            <w:r>
              <w:rPr>
                <w:noProof/>
              </w:rPr>
              <w:drawing>
                <wp:inline distT="0" distB="0" distL="0" distR="0">
                  <wp:extent cx="2039112" cy="3048000"/>
                  <wp:effectExtent l="19050" t="0" r="0" b="0"/>
                  <wp:docPr id="1" name="Picture 0" descr="Nicholas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cholasI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A1B" w:rsidRDefault="00E51A1B"/>
    <w:p w:rsidR="00E51A1B" w:rsidRDefault="00E51A1B"/>
    <w:sectPr w:rsidR="00E51A1B" w:rsidSect="00F6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proofState w:spelling="clean" w:grammar="clean"/>
  <w:defaultTabStop w:val="720"/>
  <w:characterSpacingControl w:val="doNotCompress"/>
  <w:compat/>
  <w:rsids>
    <w:rsidRoot w:val="00E51A1B"/>
    <w:rsid w:val="000B6301"/>
    <w:rsid w:val="00284FFD"/>
    <w:rsid w:val="00424460"/>
    <w:rsid w:val="00565076"/>
    <w:rsid w:val="00E51A1B"/>
    <w:rsid w:val="00F6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1B"/>
    <w:pPr>
      <w:spacing w:after="0" w:afterAutospacing="0"/>
    </w:pPr>
    <w:rPr>
      <w:rFonts w:ascii="Times" w:eastAsia="Times" w:hAnsi="Times"/>
      <w:szCs w:val="20"/>
    </w:rPr>
  </w:style>
  <w:style w:type="paragraph" w:styleId="Heading1">
    <w:name w:val="heading 1"/>
    <w:basedOn w:val="Normal"/>
    <w:next w:val="Normal"/>
    <w:link w:val="Heading1Char"/>
    <w:qFormat/>
    <w:rsid w:val="00E51A1B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A1B"/>
    <w:rPr>
      <w:rFonts w:ascii="Helvetica" w:eastAsia="Times" w:hAnsi="Helvetica"/>
      <w:b/>
      <w:kern w:val="28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B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hsalf5</dc:creator>
  <cp:lastModifiedBy>hsalf5</cp:lastModifiedBy>
  <cp:revision>2</cp:revision>
  <dcterms:created xsi:type="dcterms:W3CDTF">2013-09-18T21:05:00Z</dcterms:created>
  <dcterms:modified xsi:type="dcterms:W3CDTF">2013-09-18T21:05:00Z</dcterms:modified>
</cp:coreProperties>
</file>